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46" w:rsidRPr="002C65A9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C65A9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bookmarkStart w:id="0" w:name="_GoBack"/>
            <w:bookmarkEnd w:id="0"/>
            <w:r w:rsidR="00962846">
              <w:rPr>
                <w:b/>
                <w:sz w:val="26"/>
                <w:szCs w:val="26"/>
                <w:u w:val="single"/>
              </w:rPr>
              <w:t>160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01955" w:rsidRDefault="00E162F4" w:rsidP="00880D3F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101955">
              <w:rPr>
                <w:b/>
                <w:color w:val="000000"/>
                <w:sz w:val="26"/>
                <w:szCs w:val="26"/>
                <w:lang w:val="en-US"/>
              </w:rPr>
              <w:t>04414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B051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0802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8029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101955" w:rsidP="00880D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ТАД</w:t>
            </w:r>
            <w:r w:rsidR="00880D3F" w:rsidRPr="00880D3F">
              <w:rPr>
                <w:color w:val="000000"/>
              </w:rPr>
              <w:t>-1</w:t>
            </w:r>
            <w:r>
              <w:rPr>
                <w:color w:val="000000"/>
              </w:rPr>
              <w:t>7и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880D3F" w:rsidP="00240803">
            <w:pPr>
              <w:ind w:firstLine="0"/>
              <w:jc w:val="center"/>
              <w:rPr>
                <w:color w:val="000000"/>
              </w:rPr>
            </w:pPr>
            <w:r w:rsidRPr="00880D3F"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881152" w:rsidP="000802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10195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55783" w:rsidRDefault="00D55783" w:rsidP="00D557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55783" w:rsidRPr="0009326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55783" w:rsidRPr="003521F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55783" w:rsidRPr="00C2507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55783" w:rsidRPr="00093260" w:rsidRDefault="00D55783" w:rsidP="00D557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55783" w:rsidRDefault="00D55783" w:rsidP="00D557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55783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55783" w:rsidRPr="003521F4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55783" w:rsidRDefault="00D55783" w:rsidP="00D557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55783" w:rsidRPr="007D5D2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55783" w:rsidRPr="00063B30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55783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55783" w:rsidRPr="00CD3B4C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55783" w:rsidRPr="004D4E32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55783" w:rsidRPr="00D10A40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55783" w:rsidRPr="00F3230B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55783" w:rsidRPr="00D10A40" w:rsidRDefault="00D55783" w:rsidP="00D55783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55783" w:rsidRPr="00D55783" w:rsidRDefault="00D55783" w:rsidP="00D557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55783" w:rsidRPr="00567883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55783" w:rsidRDefault="00D55783" w:rsidP="00D557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55783" w:rsidRDefault="00D55783" w:rsidP="00D557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55783" w:rsidRDefault="00D55783" w:rsidP="00D557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55783" w:rsidRDefault="00D55783" w:rsidP="00D55783">
      <w:pPr>
        <w:spacing w:line="276" w:lineRule="auto"/>
        <w:ind w:firstLine="709"/>
        <w:rPr>
          <w:sz w:val="24"/>
          <w:szCs w:val="24"/>
        </w:rPr>
      </w:pPr>
    </w:p>
    <w:p w:rsidR="00D55783" w:rsidRPr="00CF1FB0" w:rsidRDefault="00D55783" w:rsidP="00D55783">
      <w:pPr>
        <w:spacing w:line="276" w:lineRule="auto"/>
        <w:ind w:firstLine="709"/>
        <w:rPr>
          <w:sz w:val="24"/>
          <w:szCs w:val="24"/>
        </w:rPr>
      </w:pPr>
    </w:p>
    <w:p w:rsidR="00D55783" w:rsidRDefault="00D55783" w:rsidP="00D55783">
      <w:pPr>
        <w:rPr>
          <w:sz w:val="26"/>
          <w:szCs w:val="26"/>
        </w:rPr>
      </w:pPr>
    </w:p>
    <w:p w:rsidR="00D55783" w:rsidRDefault="00D55783" w:rsidP="00D557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55783" w:rsidRPr="00E1390F" w:rsidRDefault="00D55783" w:rsidP="00D557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55783" w:rsidRPr="00DD53C5" w:rsidRDefault="00D55783" w:rsidP="00D55783">
      <w:pPr>
        <w:ind w:firstLine="0"/>
        <w:rPr>
          <w:color w:val="00B0F0"/>
          <w:sz w:val="26"/>
          <w:szCs w:val="26"/>
        </w:rPr>
      </w:pPr>
    </w:p>
    <w:p w:rsidR="00D55783" w:rsidRPr="00612811" w:rsidRDefault="00D55783" w:rsidP="00D557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55783" w:rsidRPr="00D55783" w:rsidRDefault="00D55783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D55783" w:rsidRPr="00D557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B92" w:rsidRDefault="00022B92">
      <w:r>
        <w:separator/>
      </w:r>
    </w:p>
  </w:endnote>
  <w:endnote w:type="continuationSeparator" w:id="0">
    <w:p w:rsidR="00022B92" w:rsidRDefault="0002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B92" w:rsidRDefault="00022B92">
      <w:r>
        <w:separator/>
      </w:r>
    </w:p>
  </w:footnote>
  <w:footnote w:type="continuationSeparator" w:id="0">
    <w:p w:rsidR="00022B92" w:rsidRDefault="00022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B92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29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955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298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47C5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C65A9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2BF8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46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C7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1D6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783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C7A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E5B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CDE6-0D1F-4E5E-BE11-13BF1EF8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2015-08-28T06:35:00Z</dcterms:created>
  <dcterms:modified xsi:type="dcterms:W3CDTF">2015-09-18T06:16:00Z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